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A2" w:rsidRDefault="00DA54A2" w:rsidP="00D36B9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A54A2" w:rsidRPr="00DA54A2" w:rsidRDefault="00F6175F" w:rsidP="00DA54A2">
      <w:pPr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ประกาศแจ้งสถานการณ์น้ำเข้าสู่ช่วงสภาวะวิกฤตน้ำแล้ง</w:t>
      </w:r>
    </w:p>
    <w:p w:rsidR="00DA54A2" w:rsidRDefault="00DA54A2" w:rsidP="00D36B9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C5BC0" w:rsidRDefault="00C1155E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ด้วย</w:t>
      </w:r>
      <w:r w:rsidR="00F6175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1C7EAF">
        <w:rPr>
          <w:rFonts w:ascii="TH SarabunIT๙" w:hAnsi="TH SarabunIT๙" w:cs="TH SarabunIT๙" w:hint="cs"/>
          <w:sz w:val="32"/>
          <w:szCs w:val="32"/>
          <w:cs/>
        </w:rPr>
        <w:t xml:space="preserve">ส่งน้ำและบำรุงรักษาลุ่มน้ำปากพนังตอนบน ได้ติดตามสถานการณ์น้ำตรวจวัดระดับน้ำบริเวณด้านเหนือประตูระบายน้ำคลองชะอวด </w:t>
      </w:r>
      <w:r w:rsidR="001C7EAF">
        <w:rPr>
          <w:rFonts w:ascii="TH SarabunIT๙" w:hAnsi="TH SarabunIT๙" w:cs="TH SarabunIT๙"/>
          <w:sz w:val="32"/>
          <w:szCs w:val="32"/>
          <w:cs/>
        </w:rPr>
        <w:t>–</w:t>
      </w:r>
      <w:r w:rsidR="001C7EAF">
        <w:rPr>
          <w:rFonts w:ascii="TH SarabunIT๙" w:hAnsi="TH SarabunIT๙" w:cs="TH SarabunIT๙" w:hint="cs"/>
          <w:sz w:val="32"/>
          <w:szCs w:val="32"/>
          <w:cs/>
        </w:rPr>
        <w:t xml:space="preserve"> แพรกเมือง ตำบลหัวไทร อำเภอหัวไทร จังหวัดนครศรีธรรมราช ประจำวันจันทร์ที่ 25 เมษายน 2559 พบว่าระดับน้ำบริเวณประตูระบายน้ำคลองชะอวด-แพรกเมือง ด้านเหนืออยู่ที่ระดับ </w:t>
      </w:r>
      <w:r w:rsidR="001C7EAF">
        <w:rPr>
          <w:rFonts w:ascii="TH SarabunIT๙" w:hAnsi="TH SarabunIT๙" w:cs="TH SarabunIT๙"/>
          <w:sz w:val="32"/>
          <w:szCs w:val="32"/>
          <w:cs/>
        </w:rPr>
        <w:t>–</w:t>
      </w:r>
      <w:r w:rsidR="001C7EAF">
        <w:rPr>
          <w:rFonts w:ascii="TH SarabunIT๙" w:hAnsi="TH SarabunIT๙" w:cs="TH SarabunIT๙" w:hint="cs"/>
          <w:sz w:val="32"/>
          <w:szCs w:val="32"/>
          <w:cs/>
        </w:rPr>
        <w:t xml:space="preserve"> 1.150 เมตร </w:t>
      </w:r>
      <w:proofErr w:type="spellStart"/>
      <w:r w:rsidR="009C5BC0">
        <w:rPr>
          <w:rFonts w:ascii="TH SarabunIT๙" w:hAnsi="TH SarabunIT๙" w:cs="TH SarabunIT๙" w:hint="cs"/>
          <w:sz w:val="32"/>
          <w:szCs w:val="32"/>
          <w:cs/>
        </w:rPr>
        <w:t>รทก</w:t>
      </w:r>
      <w:proofErr w:type="spellEnd"/>
      <w:r w:rsidR="009C5BC0">
        <w:rPr>
          <w:rFonts w:ascii="TH SarabunIT๙" w:hAnsi="TH SarabunIT๙" w:cs="TH SarabunIT๙" w:hint="cs"/>
          <w:sz w:val="32"/>
          <w:szCs w:val="32"/>
          <w:cs/>
        </w:rPr>
        <w:t xml:space="preserve"> (ระดับน้ำทะเลปานกลาง) ต่ำกว่าระดับเก็บกักปกติ 1.45 เมตร เนื่องจากฝนทิ้งช่วงเป็นระยะเวลานาน ส่งผลให้ระดับน้ำบริเวณคลองระบายน้ำชะอวด แพรกเมือง แม่น้ำปากพนัง และลำน้ำสาขาลดลง 3-4 เซนติเมตร  ต่อวัน </w:t>
      </w:r>
    </w:p>
    <w:p w:rsidR="00C1155E" w:rsidRDefault="00C1155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เพื่อเตรียมความพร้อมในการป้องกันปัญหาจากภัยธรรมชาติที่อาจเกิดขึ้น อาจสร้างความเสียหายแก่ชีวิตและทรัพย์สินของประชาชน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จึงขอแจ้งประชาสัมพันธ์ให้ประชาชนในพื้นที่เสี่ยงภัย 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11 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อำเภอชะอวด จังหวัดนครศรีธรรมราช เตรียมการดังนี้</w:t>
      </w:r>
    </w:p>
    <w:p w:rsidR="00D36B9F" w:rsidRDefault="00D36B9F">
      <w:pPr>
        <w:rPr>
          <w:rFonts w:ascii="TH SarabunIT๙" w:hAnsi="TH SarabunIT๙" w:cs="TH SarabunIT๙" w:hint="cs"/>
          <w:sz w:val="32"/>
          <w:szCs w:val="32"/>
        </w:rPr>
      </w:pPr>
      <w:r w:rsidRPr="00D36B9F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5BC0">
        <w:rPr>
          <w:rFonts w:ascii="TH SarabunIT๙" w:hAnsi="TH SarabunIT๙" w:cs="TH SarabunIT๙" w:hint="cs"/>
          <w:sz w:val="32"/>
          <w:szCs w:val="32"/>
          <w:cs/>
        </w:rPr>
        <w:t xml:space="preserve">ให้ประชาชนที่สูบน้ำโดยตรงจากคลองชะอวด </w:t>
      </w:r>
      <w:r w:rsidR="009C5BC0">
        <w:rPr>
          <w:rFonts w:ascii="TH SarabunIT๙" w:hAnsi="TH SarabunIT๙" w:cs="TH SarabunIT๙"/>
          <w:sz w:val="32"/>
          <w:szCs w:val="32"/>
          <w:cs/>
        </w:rPr>
        <w:t>–</w:t>
      </w:r>
      <w:r w:rsidR="009C5BC0">
        <w:rPr>
          <w:rFonts w:ascii="TH SarabunIT๙" w:hAnsi="TH SarabunIT๙" w:cs="TH SarabunIT๙" w:hint="cs"/>
          <w:sz w:val="32"/>
          <w:szCs w:val="32"/>
          <w:cs/>
        </w:rPr>
        <w:t xml:space="preserve"> แพรกเมือง หยุดสูบน้ำเพื่อลดผลกระทบปัญหาดินสไลด์ทำให้ตลิ่งคันคลองพัง เนื่องจากไม่มีแรงดันน้ำช่วยพยุงจนกว่าจะมีฝนตกลงมาเติมน้ำในพื้นที่</w:t>
      </w:r>
    </w:p>
    <w:p w:rsidR="009C5BC0" w:rsidRDefault="009C5B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ให้ประชาชนหาแหล่งน้ำสำรองเพื่อใช้ในการเกษตร</w:t>
      </w:r>
    </w:p>
    <w:p w:rsidR="00DA54A2" w:rsidRDefault="001F3C69" w:rsidP="001F3C6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หากเกิดสถานการณ์รุ่นแรง สามารถ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แจ้งขอรับการช่วยเหลือได้ที่ องค์การบริหารส่วนตำบล</w:t>
      </w:r>
      <w:proofErr w:type="spellStart"/>
      <w:r w:rsidR="00DA54A2"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 w:rsidR="00DA54A2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3 ตำบล</w:t>
      </w:r>
      <w:proofErr w:type="spellStart"/>
      <w:r w:rsidR="00DA54A2"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 w:rsidR="00DA54A2">
        <w:rPr>
          <w:rFonts w:ascii="TH SarabunIT๙" w:hAnsi="TH SarabunIT๙" w:cs="TH SarabunIT๙" w:hint="cs"/>
          <w:sz w:val="32"/>
          <w:szCs w:val="32"/>
          <w:cs/>
        </w:rPr>
        <w:t xml:space="preserve">  อำเภอชะอวด  จังหวัดนครศรีธรรมราช  โทรศัพท์ 075-355875</w:t>
      </w:r>
    </w:p>
    <w:p w:rsidR="00DA54A2" w:rsidRDefault="00DA54A2">
      <w:pPr>
        <w:rPr>
          <w:rFonts w:ascii="TH SarabunIT๙" w:hAnsi="TH SarabunIT๙" w:cs="TH SarabunIT๙"/>
          <w:sz w:val="32"/>
          <w:szCs w:val="32"/>
        </w:rPr>
      </w:pPr>
    </w:p>
    <w:p w:rsidR="00DA54A2" w:rsidRPr="00D36B9F" w:rsidRDefault="00DA54A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</w:t>
      </w:r>
      <w:r w:rsidR="009C5BC0">
        <w:rPr>
          <w:rFonts w:ascii="TH SarabunIT๙" w:hAnsi="TH SarabunIT๙" w:cs="TH SarabunIT๙" w:hint="cs"/>
          <w:sz w:val="32"/>
          <w:szCs w:val="32"/>
          <w:cs/>
        </w:rPr>
        <w:t>29  เมษายน</w:t>
      </w:r>
      <w:r w:rsidR="00F71420">
        <w:rPr>
          <w:rFonts w:ascii="TH SarabunIT๙" w:hAnsi="TH SarabunIT๙" w:cs="TH SarabunIT๙" w:hint="cs"/>
          <w:sz w:val="32"/>
          <w:szCs w:val="32"/>
          <w:cs/>
        </w:rPr>
        <w:t xml:space="preserve">  2559</w:t>
      </w:r>
    </w:p>
    <w:sectPr w:rsidR="00DA54A2" w:rsidRPr="00D36B9F" w:rsidSect="00D37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58AE"/>
    <w:rsid w:val="000736BB"/>
    <w:rsid w:val="001C7EAF"/>
    <w:rsid w:val="001D6E0C"/>
    <w:rsid w:val="001F3C69"/>
    <w:rsid w:val="002A2FEF"/>
    <w:rsid w:val="00835A5A"/>
    <w:rsid w:val="00896408"/>
    <w:rsid w:val="009C5BC0"/>
    <w:rsid w:val="00AD7300"/>
    <w:rsid w:val="00AF58AE"/>
    <w:rsid w:val="00C1155E"/>
    <w:rsid w:val="00D36B9F"/>
    <w:rsid w:val="00D37B23"/>
    <w:rsid w:val="00DA54A2"/>
    <w:rsid w:val="00DC3E8B"/>
    <w:rsid w:val="00E32210"/>
    <w:rsid w:val="00F6175F"/>
    <w:rsid w:val="00F71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cnc</cp:lastModifiedBy>
  <cp:revision>6</cp:revision>
  <cp:lastPrinted>2017-06-14T03:17:00Z</cp:lastPrinted>
  <dcterms:created xsi:type="dcterms:W3CDTF">2017-06-14T01:57:00Z</dcterms:created>
  <dcterms:modified xsi:type="dcterms:W3CDTF">2017-06-14T07:28:00Z</dcterms:modified>
</cp:coreProperties>
</file>